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6E" w:rsidRDefault="00D7466E" w:rsidP="00D7466E">
      <w:pPr>
        <w:spacing w:after="0"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466E" w:rsidRPr="001F5E50" w:rsidRDefault="00D7466E" w:rsidP="00D7466E">
      <w:pPr>
        <w:pStyle w:val="3"/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F5E50">
        <w:rPr>
          <w:rFonts w:ascii="Times New Roman" w:hAnsi="Times New Roman"/>
          <w:b/>
          <w:color w:val="auto"/>
          <w:sz w:val="26"/>
          <w:szCs w:val="26"/>
        </w:rPr>
        <w:t>Образец формы запроса о предоставлении технических условий подключения к системе теплоснабжения</w:t>
      </w:r>
    </w:p>
    <w:p w:rsidR="00D7466E" w:rsidRPr="008B61D8" w:rsidRDefault="00D7466E" w:rsidP="00D7466E">
      <w:pPr>
        <w:spacing w:after="0"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6E" w:rsidRPr="008B61D8" w:rsidRDefault="00D7466E" w:rsidP="00D7466E">
      <w:pPr>
        <w:jc w:val="both"/>
        <w:rPr>
          <w:rFonts w:ascii="Times New Roman" w:hAnsi="Times New Roman" w:cs="Times New Roman"/>
          <w:szCs w:val="28"/>
          <w:u w:val="single"/>
        </w:rPr>
      </w:pPr>
      <w:r w:rsidRPr="008B61D8">
        <w:rPr>
          <w:rFonts w:ascii="Times New Roman" w:hAnsi="Times New Roman" w:cs="Times New Roman"/>
          <w:b/>
          <w:noProof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27736" wp14:editId="4F740E40">
                <wp:simplePos x="0" y="0"/>
                <wp:positionH relativeFrom="column">
                  <wp:posOffset>-322157</wp:posOffset>
                </wp:positionH>
                <wp:positionV relativeFrom="paragraph">
                  <wp:posOffset>318558</wp:posOffset>
                </wp:positionV>
                <wp:extent cx="3403600" cy="956734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95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66E" w:rsidRPr="008B61D8" w:rsidRDefault="00D7466E" w:rsidP="00D7466E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Печатается на бланке письма Заявителя</w:t>
                            </w:r>
                          </w:p>
                          <w:p w:rsidR="00D7466E" w:rsidRPr="008B61D8" w:rsidRDefault="00D7466E" w:rsidP="00D7466E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в </w:t>
                            </w:r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  <w:t>2-х</w:t>
                            </w: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 экземплярах </w:t>
                            </w:r>
                          </w:p>
                          <w:p w:rsidR="00D7466E" w:rsidRPr="008B61D8" w:rsidRDefault="00D7466E" w:rsidP="00D7466E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с указанием исходящего номера и даты</w:t>
                            </w:r>
                          </w:p>
                          <w:p w:rsidR="00D7466E" w:rsidRPr="008B61D8" w:rsidRDefault="00D7466E" w:rsidP="00D7466E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(для физических лиц допускается </w:t>
                            </w:r>
                          </w:p>
                          <w:p w:rsidR="00D7466E" w:rsidRPr="008B61D8" w:rsidRDefault="00D7466E" w:rsidP="00D7466E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заполнять от руки с указанием даты)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1277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35pt;margin-top:25.1pt;width:268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6hggIAAA8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" stroked="f">
                <v:textbox>
                  <w:txbxContent>
                    <w:p w:rsidR="00D7466E" w:rsidRPr="008B61D8" w:rsidRDefault="00D7466E" w:rsidP="00D7466E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Печатается на бланке письма Заявителя</w:t>
                      </w:r>
                    </w:p>
                    <w:p w:rsidR="00D7466E" w:rsidRPr="008B61D8" w:rsidRDefault="00D7466E" w:rsidP="00D7466E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в </w:t>
                      </w:r>
                      <w:r w:rsidRPr="008B61D8"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  <w:t>2-х</w:t>
                      </w: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 экземплярах </w:t>
                      </w:r>
                    </w:p>
                    <w:p w:rsidR="00D7466E" w:rsidRPr="008B61D8" w:rsidRDefault="00D7466E" w:rsidP="00D7466E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с указанием исходящего номера и даты</w:t>
                      </w:r>
                    </w:p>
                    <w:p w:rsidR="00D7466E" w:rsidRPr="008B61D8" w:rsidRDefault="00D7466E" w:rsidP="00D7466E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(для физических лиц допускается </w:t>
                      </w:r>
                    </w:p>
                    <w:p w:rsidR="00D7466E" w:rsidRPr="008B61D8" w:rsidRDefault="00D7466E" w:rsidP="00D7466E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заполнять от руки с указанием даты)</w:t>
                      </w:r>
                    </w:p>
                  </w:txbxContent>
                </v:textbox>
              </v:shape>
            </w:pict>
          </mc:Fallback>
        </mc:AlternateContent>
      </w:r>
    </w:p>
    <w:p w:rsidR="00D7466E" w:rsidRPr="008B61D8" w:rsidRDefault="00D7466E" w:rsidP="00D7466E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  <w:r w:rsidRPr="008B61D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38E52" wp14:editId="4A87B282">
                <wp:simplePos x="0" y="0"/>
                <wp:positionH relativeFrom="margin">
                  <wp:align>right</wp:align>
                </wp:positionH>
                <wp:positionV relativeFrom="paragraph">
                  <wp:posOffset>36618</wp:posOffset>
                </wp:positionV>
                <wp:extent cx="3028315" cy="906780"/>
                <wp:effectExtent l="0" t="0" r="635" b="76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66E" w:rsidRPr="008B61D8" w:rsidRDefault="00D7466E" w:rsidP="00D7466E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993" w:right="-28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Генеральному директору </w:t>
                            </w:r>
                          </w:p>
                          <w:p w:rsidR="00D7466E" w:rsidRPr="008B61D8" w:rsidRDefault="00D7466E" w:rsidP="00D7466E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2127" w:right="-284" w:hanging="113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АО «ОЭЗ «Иннополис»</w:t>
                            </w:r>
                          </w:p>
                          <w:p w:rsidR="00D7466E" w:rsidRPr="008B61D8" w:rsidRDefault="00D7466E" w:rsidP="00D7466E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2127" w:right="-284" w:hanging="113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Р.А.Халимову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38E52" id="Надпись 2" o:spid="_x0000_s1027" type="#_x0000_t202" style="position:absolute;left:0;text-align:left;margin-left:187.25pt;margin-top:2.9pt;width:238.45pt;height:7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" stroked="f">
                <v:textbox>
                  <w:txbxContent>
                    <w:p w:rsidR="00D7466E" w:rsidRPr="008B61D8" w:rsidRDefault="00D7466E" w:rsidP="00D7466E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993" w:right="-28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Генеральному директору </w:t>
                      </w:r>
                    </w:p>
                    <w:p w:rsidR="00D7466E" w:rsidRPr="008B61D8" w:rsidRDefault="00D7466E" w:rsidP="00D7466E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2127" w:right="-284" w:hanging="113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АО «ОЭЗ «</w:t>
                      </w:r>
                      <w:proofErr w:type="spellStart"/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Иннополис</w:t>
                      </w:r>
                      <w:proofErr w:type="spellEnd"/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D7466E" w:rsidRPr="008B61D8" w:rsidRDefault="00D7466E" w:rsidP="00D7466E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2127" w:right="-284" w:hanging="113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Р.А.Халимову</w:t>
                      </w:r>
                      <w:proofErr w:type="spellEnd"/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1D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</w:t>
      </w:r>
    </w:p>
    <w:p w:rsidR="00D7466E" w:rsidRPr="008B61D8" w:rsidRDefault="00D7466E" w:rsidP="00D7466E">
      <w:pPr>
        <w:tabs>
          <w:tab w:val="right" w:pos="9639"/>
        </w:tabs>
        <w:ind w:right="-284"/>
        <w:jc w:val="right"/>
        <w:rPr>
          <w:rFonts w:ascii="Times New Roman" w:hAnsi="Times New Roman" w:cs="Times New Roman"/>
          <w:szCs w:val="28"/>
        </w:rPr>
      </w:pPr>
    </w:p>
    <w:p w:rsidR="00D7466E" w:rsidRPr="008B61D8" w:rsidRDefault="00D7466E" w:rsidP="00D7466E">
      <w:pPr>
        <w:tabs>
          <w:tab w:val="right" w:pos="9639"/>
        </w:tabs>
        <w:ind w:right="-284"/>
        <w:jc w:val="right"/>
        <w:rPr>
          <w:rFonts w:ascii="Times New Roman" w:hAnsi="Times New Roman" w:cs="Times New Roman"/>
          <w:szCs w:val="28"/>
        </w:rPr>
      </w:pPr>
    </w:p>
    <w:p w:rsidR="00D7466E" w:rsidRPr="008B61D8" w:rsidRDefault="00D7466E" w:rsidP="00D7466E">
      <w:pPr>
        <w:tabs>
          <w:tab w:val="right" w:pos="9639"/>
        </w:tabs>
        <w:ind w:right="-284"/>
        <w:jc w:val="right"/>
        <w:rPr>
          <w:rFonts w:ascii="Times New Roman" w:hAnsi="Times New Roman" w:cs="Times New Roman"/>
          <w:szCs w:val="28"/>
        </w:rPr>
      </w:pPr>
    </w:p>
    <w:p w:rsidR="00D7466E" w:rsidRPr="008B61D8" w:rsidRDefault="00D7466E" w:rsidP="00D7466E">
      <w:pPr>
        <w:tabs>
          <w:tab w:val="right" w:pos="9639"/>
        </w:tabs>
        <w:ind w:right="-284"/>
        <w:jc w:val="right"/>
        <w:rPr>
          <w:rFonts w:ascii="Times New Roman" w:hAnsi="Times New Roman" w:cs="Times New Roman"/>
          <w:szCs w:val="28"/>
        </w:rPr>
      </w:pPr>
    </w:p>
    <w:p w:rsidR="00D7466E" w:rsidRPr="008B61D8" w:rsidRDefault="00D7466E" w:rsidP="00D7466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D8">
        <w:rPr>
          <w:rFonts w:ascii="Times New Roman" w:hAnsi="Times New Roman" w:cs="Times New Roman"/>
          <w:b/>
          <w:sz w:val="28"/>
          <w:szCs w:val="28"/>
        </w:rPr>
        <w:t>Уважаемый Ренат Азатович!</w:t>
      </w:r>
    </w:p>
    <w:p w:rsidR="00D7466E" w:rsidRPr="00750B7A" w:rsidRDefault="00D7466E" w:rsidP="00D7466E">
      <w:pPr>
        <w:spacing w:after="0" w:line="240" w:lineRule="auto"/>
      </w:pPr>
      <w:r w:rsidRPr="00970AD3">
        <w:t>_____________________________________________________________________________________</w:t>
      </w:r>
      <w:r>
        <w:t>_____</w:t>
      </w:r>
    </w:p>
    <w:p w:rsidR="00D7466E" w:rsidRDefault="00D7466E" w:rsidP="00D7466E">
      <w:pPr>
        <w:pStyle w:val="4"/>
        <w:spacing w:before="0" w:line="240" w:lineRule="auto"/>
        <w:jc w:val="center"/>
        <w:rPr>
          <w:rFonts w:ascii="Tahoma" w:hAnsi="Tahoma" w:cs="Tahoma"/>
          <w:b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i w:val="0"/>
          <w:color w:val="auto"/>
          <w:sz w:val="12"/>
          <w:szCs w:val="12"/>
        </w:rPr>
        <w:t>(полное наименование</w:t>
      </w:r>
      <w:r>
        <w:rPr>
          <w:rFonts w:ascii="Tahoma" w:hAnsi="Tahoma" w:cs="Tahoma"/>
          <w:i w:val="0"/>
          <w:color w:val="auto"/>
          <w:sz w:val="12"/>
          <w:szCs w:val="12"/>
        </w:rPr>
        <w:t xml:space="preserve"> лица, направившего запрос, его местонахождение и почтовый адрес</w:t>
      </w:r>
      <w:r w:rsidRPr="00970AD3">
        <w:rPr>
          <w:rFonts w:ascii="Tahoma" w:hAnsi="Tahoma" w:cs="Tahoma"/>
          <w:i w:val="0"/>
          <w:color w:val="auto"/>
          <w:sz w:val="12"/>
          <w:szCs w:val="12"/>
        </w:rPr>
        <w:t>)</w:t>
      </w:r>
    </w:p>
    <w:p w:rsidR="00D7466E" w:rsidRDefault="00D7466E" w:rsidP="00D74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66E" w:rsidRDefault="00D7466E" w:rsidP="00D746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B61D8">
        <w:rPr>
          <w:rFonts w:ascii="Times New Roman" w:hAnsi="Times New Roman" w:cs="Times New Roman"/>
          <w:bCs/>
          <w:sz w:val="28"/>
          <w:szCs w:val="28"/>
        </w:rPr>
        <w:t>ро</w:t>
      </w:r>
      <w:r>
        <w:rPr>
          <w:rFonts w:ascii="Times New Roman" w:hAnsi="Times New Roman" w:cs="Times New Roman"/>
          <w:bCs/>
          <w:sz w:val="28"/>
          <w:szCs w:val="28"/>
        </w:rPr>
        <w:t>сит</w:t>
      </w:r>
      <w:r w:rsidRPr="008B61D8">
        <w:rPr>
          <w:rFonts w:ascii="Times New Roman" w:hAnsi="Times New Roman" w:cs="Times New Roman"/>
          <w:bCs/>
          <w:sz w:val="28"/>
          <w:szCs w:val="28"/>
        </w:rPr>
        <w:t xml:space="preserve"> Вас выдать технические условия </w:t>
      </w:r>
      <w:r w:rsidR="00A822AF" w:rsidRPr="00A822AF">
        <w:rPr>
          <w:rFonts w:ascii="Times New Roman" w:hAnsi="Times New Roman" w:cs="Times New Roman"/>
          <w:bCs/>
          <w:sz w:val="28"/>
          <w:szCs w:val="28"/>
        </w:rPr>
        <w:t>подключения (технологического присоединения) к кабельной канализации связи</w:t>
      </w:r>
      <w:r w:rsidRPr="009B3296">
        <w:rPr>
          <w:rFonts w:ascii="Times New Roman" w:hAnsi="Times New Roman" w:cs="Times New Roman"/>
          <w:sz w:val="28"/>
          <w:szCs w:val="28"/>
        </w:rPr>
        <w:t xml:space="preserve"> АО «ОЭЗ «Иннополис»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466E" w:rsidRPr="00E23B10" w:rsidRDefault="00D7466E" w:rsidP="00D7466E">
      <w:pPr>
        <w:spacing w:after="0" w:line="240" w:lineRule="auto"/>
        <w:rPr>
          <w:rFonts w:ascii="Times New Roman" w:hAnsi="Times New Roman" w:cs="Times New Roman"/>
        </w:rPr>
      </w:pPr>
      <w:r w:rsidRPr="00E23B1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D7466E" w:rsidRPr="00E23B10" w:rsidRDefault="00D7466E" w:rsidP="00D7466E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12"/>
          <w:szCs w:val="12"/>
        </w:rPr>
      </w:pPr>
      <w:r w:rsidRPr="00E23B10">
        <w:rPr>
          <w:rFonts w:ascii="Times New Roman" w:hAnsi="Times New Roman" w:cs="Times New Roman"/>
          <w:i w:val="0"/>
          <w:color w:val="auto"/>
          <w:sz w:val="12"/>
          <w:szCs w:val="12"/>
        </w:rPr>
        <w:t>(подробно: наименование объекта, отдельных зданий, сооружений, помещений в составе объекта)</w:t>
      </w:r>
    </w:p>
    <w:p w:rsidR="00D7466E" w:rsidRDefault="00D7466E" w:rsidP="00D746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i/>
          <w:szCs w:val="28"/>
        </w:rPr>
      </w:pPr>
    </w:p>
    <w:p w:rsidR="00D7466E" w:rsidRPr="00E23B10" w:rsidRDefault="00D7466E" w:rsidP="00D7466E">
      <w:pPr>
        <w:pStyle w:val="a3"/>
        <w:rPr>
          <w:rFonts w:ascii="Times New Roman" w:hAnsi="Times New Roman" w:cs="Times New Roman"/>
          <w:szCs w:val="20"/>
        </w:rPr>
      </w:pPr>
      <w:r w:rsidRPr="00E23B10">
        <w:rPr>
          <w:rFonts w:ascii="Times New Roman" w:hAnsi="Times New Roman" w:cs="Times New Roman"/>
          <w:bCs/>
          <w:sz w:val="28"/>
          <w:szCs w:val="28"/>
        </w:rPr>
        <w:t>расположенного на земельном участке:</w:t>
      </w:r>
      <w:r w:rsidRPr="00970AD3">
        <w:rPr>
          <w:rFonts w:cs="Tahoma"/>
          <w:szCs w:val="20"/>
        </w:rPr>
        <w:t xml:space="preserve"> </w:t>
      </w:r>
      <w:r w:rsidRPr="00E23B10">
        <w:rPr>
          <w:rFonts w:ascii="Times New Roman" w:hAnsi="Times New Roman" w:cs="Times New Roman"/>
          <w:szCs w:val="20"/>
        </w:rPr>
        <w:t>__________________________________________________________________________________________</w:t>
      </w:r>
    </w:p>
    <w:p w:rsidR="00D7466E" w:rsidRPr="00E23B10" w:rsidRDefault="00D7466E" w:rsidP="00D7466E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12"/>
          <w:szCs w:val="12"/>
        </w:rPr>
      </w:pPr>
      <w:r w:rsidRPr="00E23B10">
        <w:rPr>
          <w:rFonts w:ascii="Times New Roman" w:hAnsi="Times New Roman" w:cs="Times New Roman"/>
          <w:i w:val="0"/>
          <w:color w:val="auto"/>
          <w:sz w:val="12"/>
          <w:szCs w:val="12"/>
        </w:rPr>
        <w:t xml:space="preserve">(место расположения земельного участка, границы земельного участка, информация о разрешенном использовании, </w:t>
      </w:r>
    </w:p>
    <w:p w:rsidR="00D7466E" w:rsidRPr="00E23B10" w:rsidRDefault="00D7466E" w:rsidP="00D7466E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12"/>
          <w:szCs w:val="12"/>
        </w:rPr>
      </w:pPr>
      <w:r w:rsidRPr="00E23B10">
        <w:rPr>
          <w:rFonts w:ascii="Times New Roman" w:hAnsi="Times New Roman" w:cs="Times New Roman"/>
          <w:i w:val="0"/>
          <w:color w:val="auto"/>
          <w:sz w:val="12"/>
          <w:szCs w:val="12"/>
        </w:rPr>
        <w:t>о предельных параметрах разрешенного строительства)</w:t>
      </w:r>
    </w:p>
    <w:p w:rsidR="00D7466E" w:rsidRDefault="00D7466E" w:rsidP="00D7466E"/>
    <w:p w:rsidR="00D7466E" w:rsidRPr="00E23B10" w:rsidRDefault="00D7466E" w:rsidP="00D7466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23B10">
        <w:rPr>
          <w:rFonts w:ascii="Times New Roman" w:hAnsi="Times New Roman" w:cs="Times New Roman"/>
          <w:bCs/>
          <w:sz w:val="28"/>
          <w:szCs w:val="28"/>
        </w:rPr>
        <w:t xml:space="preserve">Планируемый срок ввода в эксплуатацию Объекта (при наличии информации): </w:t>
      </w:r>
    </w:p>
    <w:p w:rsidR="00D7466E" w:rsidRPr="00750B7A" w:rsidRDefault="00D7466E" w:rsidP="00D7466E">
      <w:pPr>
        <w:pStyle w:val="a3"/>
        <w:jc w:val="both"/>
        <w:rPr>
          <w:rFonts w:cs="Tahoma"/>
          <w:szCs w:val="20"/>
        </w:rPr>
      </w:pPr>
      <w:r w:rsidRPr="00970AD3">
        <w:rPr>
          <w:rFonts w:cs="Tahoma"/>
          <w:szCs w:val="20"/>
        </w:rPr>
        <w:t>_____________________________________________________________________________________</w:t>
      </w:r>
      <w:r>
        <w:rPr>
          <w:rFonts w:cs="Tahoma"/>
          <w:szCs w:val="20"/>
        </w:rPr>
        <w:t>_____</w:t>
      </w:r>
    </w:p>
    <w:p w:rsidR="00D7466E" w:rsidRPr="00750B7A" w:rsidRDefault="00D7466E" w:rsidP="00D7466E">
      <w:pPr>
        <w:rPr>
          <w:rFonts w:cs="Tahoma"/>
          <w:szCs w:val="20"/>
        </w:rPr>
      </w:pPr>
    </w:p>
    <w:p w:rsidR="00D7466E" w:rsidRPr="00F15A1A" w:rsidRDefault="00D7466E" w:rsidP="00D746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1A">
        <w:rPr>
          <w:rFonts w:ascii="Times New Roman" w:hAnsi="Times New Roman" w:cs="Times New Roman"/>
          <w:b/>
          <w:sz w:val="28"/>
          <w:szCs w:val="28"/>
        </w:rPr>
        <w:t xml:space="preserve">Перечень необходимых документов для выдачи Технических условий подключения: </w:t>
      </w:r>
    </w:p>
    <w:p w:rsidR="00D7466E" w:rsidRPr="00F15A1A" w:rsidRDefault="00A822AF" w:rsidP="00D7466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AF">
        <w:rPr>
          <w:rFonts w:ascii="Times New Roman" w:hAnsi="Times New Roman" w:cs="Times New Roman"/>
          <w:sz w:val="28"/>
          <w:szCs w:val="28"/>
        </w:rPr>
        <w:t>Схема расположения участка кабельной канализации связи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22AF" w:rsidRDefault="00A822AF" w:rsidP="00D7466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466E" w:rsidRDefault="00D7466E" w:rsidP="00D7466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(должность)____________________________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/Ф.И.О./    </w:t>
      </w:r>
    </w:p>
    <w:p w:rsidR="00D7466E" w:rsidRPr="006E0F8F" w:rsidRDefault="00D7466E" w:rsidP="00D7466E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</w:t>
      </w: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(подпись руководителя юридического лица)</w:t>
      </w:r>
    </w:p>
    <w:p w:rsidR="00D7466E" w:rsidRPr="006E0F8F" w:rsidRDefault="00D7466E" w:rsidP="00D7466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</w:p>
    <w:p w:rsidR="00D7466E" w:rsidRPr="006E0F8F" w:rsidRDefault="00D7466E" w:rsidP="00D7466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                              _____________________________</w:t>
      </w:r>
      <w:r w:rsidRPr="006E0F8F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</w:p>
    <w:p w:rsidR="00D7466E" w:rsidRPr="006E0F8F" w:rsidRDefault="00D7466E" w:rsidP="00D7466E">
      <w:pPr>
        <w:keepNext/>
        <w:spacing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(Фамилия Имя Отчество физического лица)</w:t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</w:t>
      </w: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(подпись физического лица)</w:t>
      </w:r>
    </w:p>
    <w:p w:rsidR="00D7466E" w:rsidRPr="00480370" w:rsidRDefault="00D7466E" w:rsidP="00D7466E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D7466E" w:rsidRPr="006E0F8F" w:rsidRDefault="00D7466E" w:rsidP="00D7466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lang w:eastAsia="ru-RU"/>
        </w:rPr>
        <w:t>«_______»   ____________________20____ г.</w:t>
      </w:r>
      <w:r w:rsidRPr="006E0F8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</w:t>
      </w:r>
      <w:r w:rsidRPr="006E0F8F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D7466E" w:rsidRDefault="00D7466E" w:rsidP="00D746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466E" w:rsidRPr="00E23B10" w:rsidRDefault="00D7466E" w:rsidP="00D746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3B10">
        <w:rPr>
          <w:rFonts w:ascii="Times New Roman" w:eastAsia="Times New Roman" w:hAnsi="Times New Roman" w:cs="Times New Roman"/>
          <w:lang w:eastAsia="ru-RU"/>
        </w:rPr>
        <w:t>Исполнитель: ________________________</w:t>
      </w:r>
    </w:p>
    <w:p w:rsidR="00D7466E" w:rsidRPr="00E23B10" w:rsidRDefault="00D7466E" w:rsidP="00D746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3B10">
        <w:rPr>
          <w:rFonts w:ascii="Times New Roman" w:eastAsia="Times New Roman" w:hAnsi="Times New Roman" w:cs="Times New Roman"/>
          <w:lang w:eastAsia="ru-RU"/>
        </w:rPr>
        <w:t>Контактный телефон: ________________</w:t>
      </w:r>
    </w:p>
    <w:p w:rsidR="00D20888" w:rsidRDefault="00D20888"/>
    <w:sectPr w:rsidR="00D20888" w:rsidSect="00A822A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3815"/>
    <w:multiLevelType w:val="hybridMultilevel"/>
    <w:tmpl w:val="E4CE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6E"/>
    <w:rsid w:val="00912C3E"/>
    <w:rsid w:val="00A822AF"/>
    <w:rsid w:val="00B63A3D"/>
    <w:rsid w:val="00D20888"/>
    <w:rsid w:val="00D7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6E"/>
  </w:style>
  <w:style w:type="paragraph" w:styleId="3">
    <w:name w:val="heading 3"/>
    <w:basedOn w:val="a"/>
    <w:next w:val="a"/>
    <w:link w:val="30"/>
    <w:uiPriority w:val="9"/>
    <w:unhideWhenUsed/>
    <w:qFormat/>
    <w:rsid w:val="00D746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746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6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D746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D74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7466E"/>
  </w:style>
  <w:style w:type="paragraph" w:styleId="a5">
    <w:name w:val="List Paragraph"/>
    <w:basedOn w:val="a"/>
    <w:uiPriority w:val="34"/>
    <w:qFormat/>
    <w:rsid w:val="00D74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6E"/>
  </w:style>
  <w:style w:type="paragraph" w:styleId="3">
    <w:name w:val="heading 3"/>
    <w:basedOn w:val="a"/>
    <w:next w:val="a"/>
    <w:link w:val="30"/>
    <w:uiPriority w:val="9"/>
    <w:unhideWhenUsed/>
    <w:qFormat/>
    <w:rsid w:val="00D746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746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6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D746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D74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7466E"/>
  </w:style>
  <w:style w:type="paragraph" w:styleId="a5">
    <w:name w:val="List Paragraph"/>
    <w:basedOn w:val="a"/>
    <w:uiPriority w:val="34"/>
    <w:qFormat/>
    <w:rsid w:val="00D7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Игоревич Рябышев</dc:creator>
  <cp:lastModifiedBy>Пользователь Windows</cp:lastModifiedBy>
  <cp:revision>2</cp:revision>
  <dcterms:created xsi:type="dcterms:W3CDTF">2021-10-20T13:04:00Z</dcterms:created>
  <dcterms:modified xsi:type="dcterms:W3CDTF">2021-10-20T13:04:00Z</dcterms:modified>
</cp:coreProperties>
</file>